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b w:val="0"/>
          <w:bCs w:val="0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ДОВЕРЕННОСТЬ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место и дата выдачи доверенности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Я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указать ФИО полностью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55555"/>
            </w14:solidFill>
          </w14:textFill>
        </w:rPr>
        <w:t>________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55555"/>
            </w14:solidFill>
          </w14:textFill>
        </w:rPr>
        <w:t>________________________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55555"/>
            </w14:solidFill>
          </w14:textFill>
        </w:rPr>
        <w:t xml:space="preserve">______________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года рождения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паспорт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серия                                №                             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выдан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указать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 xml:space="preserve">кем и когда выдан 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 xml:space="preserve">проживающий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555555"/>
            </w14:solidFill>
          </w14:textFill>
        </w:rPr>
        <w:t xml:space="preserve">(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ая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по адресу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                                                                                                                          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                                                                     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указать адрес места регистрации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уполномочиваю настоящей доверенностью гр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                                                                                                       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                                                                                            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указать ФИО полностью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                                                                                                          «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55555"/>
            </w14:solidFill>
          </w14:textFill>
        </w:rPr>
        <w:t>________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55555"/>
            </w14:solidFill>
          </w14:textFill>
        </w:rPr>
        <w:t xml:space="preserve">________________________ ______________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года рождения паспорт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серия                        №                               выдан                                                                                      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указать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кем и когда выдан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     проживающему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555555"/>
            </w14:solidFill>
          </w14:textFill>
        </w:rPr>
        <w:t xml:space="preserve">(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 xml:space="preserve">ей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по адресу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указать адрес места регистрации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 xml:space="preserve">принять Товары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работу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услугу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по Договору №                                                                                                      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555555"/>
            </w14:solidFill>
          </w14:textFill>
        </w:rPr>
        <w:t>от «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55555"/>
            </w14:solidFill>
          </w14:textFill>
        </w:rPr>
        <w:t>________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555555"/>
            </w14:solidFill>
          </w14:textFill>
        </w:rPr>
        <w:t>________________________ ______________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в связи с чем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 xml:space="preserve">уполномочиваю его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её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проверять качество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комплектацию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 xml:space="preserve">внешний вид Товаров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работы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услуги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расписываться за меня в накладных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Актах приемки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-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сдачи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Актах приемки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-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 xml:space="preserve">сдачи Товаров в эксплуатацию и иных документах на получение Товаров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работы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услуги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а также совершать все действия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связанные с выполнением этого поручения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Доверенность выдана сроком на                                                                                                                              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 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указать срок прописью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suppressAutoHyphens w:val="1"/>
        <w:spacing w:before="0" w:after="480" w:line="240" w:lineRule="auto"/>
        <w:rPr>
          <w:rFonts w:ascii="Arial" w:cs="Arial" w:hAnsi="Arial" w:eastAsia="Arial"/>
          <w:outline w:val="0"/>
          <w:color w:val="555555"/>
          <w:sz w:val="28"/>
          <w:szCs w:val="28"/>
          <w:shd w:val="clear" w:color="auto" w:fill="ffffff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   Подпись                                                                    </w:t>
      </w:r>
    </w:p>
    <w:p>
      <w:pPr>
        <w:pStyle w:val="По умолчанию"/>
        <w:suppressAutoHyphens w:val="1"/>
        <w:spacing w:before="0" w:after="480" w:line="240" w:lineRule="auto"/>
      </w:pP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 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(</w:t>
      </w:r>
      <w:r>
        <w:rPr>
          <w:rFonts w:ascii="Arial" w:hAnsi="Arial" w:hint="default"/>
          <w:outline w:val="0"/>
          <w:color w:val="55555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расшифровка подписи</w:t>
      </w:r>
      <w:r>
        <w:rPr>
          <w:rFonts w:ascii="Arial" w:hAnsi="Arial"/>
          <w:outline w:val="0"/>
          <w:color w:val="555555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